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2E81" w14:textId="77777777" w:rsidR="00315AB3" w:rsidRDefault="00315AB3" w:rsidP="00A677AA">
      <w:pPr>
        <w:jc w:val="right"/>
        <w:rPr>
          <w:rFonts w:ascii="Times New Roman" w:hAnsi="Times New Roman"/>
          <w:sz w:val="20"/>
          <w:szCs w:val="20"/>
        </w:rPr>
      </w:pPr>
    </w:p>
    <w:p w14:paraId="1302FF15" w14:textId="77777777" w:rsidR="00315AB3" w:rsidRDefault="00315AB3" w:rsidP="00A677AA">
      <w:pPr>
        <w:jc w:val="right"/>
        <w:rPr>
          <w:rFonts w:ascii="Times New Roman" w:hAnsi="Times New Roman"/>
          <w:sz w:val="20"/>
          <w:szCs w:val="20"/>
        </w:rPr>
      </w:pPr>
    </w:p>
    <w:p w14:paraId="75007189" w14:textId="77777777" w:rsidR="00315AB3" w:rsidRDefault="00315AB3" w:rsidP="00A677AA">
      <w:pPr>
        <w:jc w:val="right"/>
        <w:rPr>
          <w:rFonts w:ascii="Times New Roman" w:hAnsi="Times New Roman"/>
          <w:sz w:val="20"/>
          <w:szCs w:val="20"/>
        </w:rPr>
      </w:pPr>
    </w:p>
    <w:p w14:paraId="2D109BB8" w14:textId="77777777" w:rsidR="00315AB3" w:rsidRPr="00A677AA" w:rsidRDefault="00315AB3" w:rsidP="00A677AA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#</w:t>
      </w:r>
      <w:r w:rsidRPr="00354265">
        <w:rPr>
          <w:rFonts w:ascii="Times New Roman" w:hAnsi="Times New Roman"/>
          <w:noProof/>
          <w:sz w:val="20"/>
          <w:szCs w:val="20"/>
        </w:rPr>
        <w:t>113938</w:t>
      </w:r>
    </w:p>
    <w:p w14:paraId="71329A90" w14:textId="77777777" w:rsidR="00315AB3" w:rsidRPr="009211CA" w:rsidRDefault="00315AB3" w:rsidP="00632A29">
      <w:pPr>
        <w:jc w:val="center"/>
        <w:rPr>
          <w:rFonts w:ascii="Times New Roman" w:hAnsi="Times New Roman"/>
          <w:sz w:val="32"/>
          <w:szCs w:val="32"/>
        </w:rPr>
      </w:pPr>
    </w:p>
    <w:p w14:paraId="3D607369" w14:textId="77777777" w:rsidR="00315AB3" w:rsidRPr="00F35C72" w:rsidRDefault="00315AB3" w:rsidP="00632A29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F35C72">
        <w:rPr>
          <w:rFonts w:ascii="Times New Roman" w:hAnsi="Times New Roman"/>
          <w:b/>
          <w:i/>
          <w:sz w:val="32"/>
          <w:szCs w:val="32"/>
        </w:rPr>
        <w:t xml:space="preserve">Notice of Filing  </w:t>
      </w:r>
    </w:p>
    <w:p w14:paraId="3838489B" w14:textId="77777777" w:rsidR="00315AB3" w:rsidRPr="00632A29" w:rsidRDefault="00315AB3" w:rsidP="00632A29">
      <w:pPr>
        <w:jc w:val="center"/>
        <w:rPr>
          <w:rFonts w:ascii="Times New Roman" w:hAnsi="Times New Roman"/>
          <w:b/>
          <w:sz w:val="40"/>
          <w:szCs w:val="40"/>
        </w:rPr>
      </w:pPr>
      <w:r w:rsidRPr="00F35C72">
        <w:rPr>
          <w:rFonts w:ascii="Times New Roman" w:hAnsi="Times New Roman"/>
          <w:b/>
          <w:i/>
          <w:sz w:val="32"/>
          <w:szCs w:val="32"/>
        </w:rPr>
        <w:t>Labor Condition Application</w:t>
      </w:r>
    </w:p>
    <w:p w14:paraId="62462465" w14:textId="77777777" w:rsidR="00315AB3" w:rsidRPr="009A3D4D" w:rsidRDefault="00315AB3" w:rsidP="00632A29">
      <w:pPr>
        <w:rPr>
          <w:rFonts w:ascii="Times New Roman" w:hAnsi="Times New Roman"/>
          <w:b/>
          <w:bCs/>
          <w:sz w:val="36"/>
          <w:szCs w:val="36"/>
        </w:rPr>
      </w:pPr>
    </w:p>
    <w:p w14:paraId="37EF1879" w14:textId="75C9C989" w:rsidR="00315AB3" w:rsidRPr="003A4327" w:rsidRDefault="00315AB3" w:rsidP="008F2C0E">
      <w:pPr>
        <w:tabs>
          <w:tab w:val="left" w:pos="0"/>
          <w:tab w:val="left" w:pos="720"/>
          <w:tab w:val="left" w:pos="2160"/>
          <w:tab w:val="left" w:pos="4050"/>
        </w:tabs>
        <w:jc w:val="both"/>
        <w:rPr>
          <w:rFonts w:ascii="Times New Roman" w:hAnsi="Times New Roman"/>
          <w:spacing w:val="-3"/>
        </w:rPr>
      </w:pPr>
      <w:r w:rsidRPr="00444476">
        <w:rPr>
          <w:rFonts w:ascii="Times New Roman" w:hAnsi="Times New Roman"/>
        </w:rPr>
        <w:t xml:space="preserve">KPIT </w:t>
      </w:r>
      <w:r>
        <w:rPr>
          <w:rFonts w:ascii="Times New Roman" w:hAnsi="Times New Roman"/>
        </w:rPr>
        <w:t>Technologies, Inc.</w:t>
      </w:r>
      <w:r w:rsidRPr="00444476">
        <w:rPr>
          <w:rFonts w:ascii="Times New Roman" w:hAnsi="Times New Roman"/>
        </w:rPr>
        <w:t xml:space="preserve"> is filing a Labor Condition Application</w:t>
      </w:r>
      <w:r>
        <w:rPr>
          <w:rFonts w:ascii="Times New Roman" w:hAnsi="Times New Roman"/>
        </w:rPr>
        <w:t xml:space="preserve"> (LCA)</w:t>
      </w:r>
      <w:r w:rsidRPr="00444476">
        <w:rPr>
          <w:rFonts w:ascii="Times New Roman" w:hAnsi="Times New Roman"/>
        </w:rPr>
        <w:t xml:space="preserve"> </w:t>
      </w:r>
      <w:r w:rsidRPr="00856595">
        <w:rPr>
          <w:rFonts w:ascii="Times New Roman" w:hAnsi="Times New Roman"/>
        </w:rPr>
        <w:t xml:space="preserve">with the U.S. Department of Labor’s Employment and Training Administration. </w:t>
      </w:r>
      <w:r>
        <w:rPr>
          <w:rFonts w:ascii="Times New Roman" w:hAnsi="Times New Roman"/>
        </w:rPr>
        <w:t xml:space="preserve">One (1) H-1B nonimmigrant worker is </w:t>
      </w:r>
      <w:r w:rsidRPr="00856595">
        <w:rPr>
          <w:rFonts w:ascii="Times New Roman" w:hAnsi="Times New Roman"/>
        </w:rPr>
        <w:t xml:space="preserve">being sought by </w:t>
      </w:r>
      <w:r>
        <w:rPr>
          <w:rFonts w:ascii="Times New Roman" w:hAnsi="Times New Roman"/>
        </w:rPr>
        <w:t>KPIT Technologies, Inc.</w:t>
      </w:r>
      <w:r w:rsidRPr="00856595">
        <w:rPr>
          <w:rFonts w:ascii="Times New Roman" w:hAnsi="Times New Roman"/>
        </w:rPr>
        <w:t xml:space="preserve"> for the occupation </w:t>
      </w:r>
      <w:r>
        <w:rPr>
          <w:rFonts w:ascii="Times New Roman" w:hAnsi="Times New Roman"/>
        </w:rPr>
        <w:t xml:space="preserve">of </w:t>
      </w:r>
      <w:r w:rsidRPr="00354265">
        <w:rPr>
          <w:rFonts w:ascii="Times New Roman" w:hAnsi="Times New Roman"/>
          <w:noProof/>
        </w:rPr>
        <w:t>Associate Test Manager</w:t>
      </w:r>
      <w:r>
        <w:rPr>
          <w:rFonts w:ascii="Times New Roman" w:hAnsi="Times New Roman"/>
        </w:rPr>
        <w:t xml:space="preserve"> (Occupational Classification:</w:t>
      </w:r>
      <w:r w:rsidRPr="00354265">
        <w:rPr>
          <w:rFonts w:ascii="Times New Roman" w:hAnsi="Times New Roman"/>
          <w:noProof/>
        </w:rPr>
        <w:t>15-1253</w:t>
      </w:r>
      <w:r>
        <w:rPr>
          <w:rFonts w:ascii="Times New Roman" w:hAnsi="Times New Roman"/>
        </w:rPr>
        <w:t xml:space="preserve">) </w:t>
      </w:r>
      <w:r w:rsidRPr="003A4327">
        <w:rPr>
          <w:rFonts w:ascii="Times New Roman" w:hAnsi="Times New Roman"/>
        </w:rPr>
        <w:t xml:space="preserve">for a period of employment from </w:t>
      </w:r>
      <w:r>
        <w:rPr>
          <w:rFonts w:ascii="Times New Roman" w:hAnsi="Times New Roman"/>
          <w:noProof/>
        </w:rPr>
        <w:t>May 20, 2024</w:t>
      </w:r>
      <w:r>
        <w:rPr>
          <w:rFonts w:ascii="Times New Roman" w:hAnsi="Times New Roman"/>
        </w:rPr>
        <w:t xml:space="preserve"> to </w:t>
      </w:r>
      <w:r>
        <w:rPr>
          <w:rFonts w:ascii="Times New Roman" w:hAnsi="Times New Roman"/>
          <w:noProof/>
        </w:rPr>
        <w:t>May 19, 2027</w:t>
      </w:r>
      <w:r>
        <w:rPr>
          <w:rFonts w:ascii="Times New Roman" w:hAnsi="Times New Roman"/>
        </w:rPr>
        <w:t xml:space="preserve"> </w:t>
      </w:r>
      <w:r w:rsidRPr="003A4327">
        <w:rPr>
          <w:rFonts w:ascii="Times New Roman" w:hAnsi="Times New Roman"/>
        </w:rPr>
        <w:t xml:space="preserve">at a wage rate </w:t>
      </w:r>
      <w:r>
        <w:rPr>
          <w:rFonts w:ascii="Times New Roman" w:hAnsi="Times New Roman"/>
        </w:rPr>
        <w:t>ranging between $</w:t>
      </w:r>
      <w:r>
        <w:rPr>
          <w:rFonts w:ascii="Times New Roman" w:hAnsi="Times New Roman"/>
          <w:noProof/>
        </w:rPr>
        <w:t>125,000</w:t>
      </w:r>
      <w:r>
        <w:rPr>
          <w:rFonts w:ascii="Times New Roman" w:hAnsi="Times New Roman"/>
        </w:rPr>
        <w:t xml:space="preserve"> to $</w:t>
      </w:r>
      <w:r>
        <w:rPr>
          <w:rFonts w:ascii="Times New Roman" w:hAnsi="Times New Roman"/>
          <w:noProof/>
        </w:rPr>
        <w:t>135,000</w:t>
      </w:r>
      <w:r w:rsidRPr="003A4327">
        <w:rPr>
          <w:rFonts w:ascii="Times New Roman" w:hAnsi="Times New Roman"/>
        </w:rPr>
        <w:t xml:space="preserve"> per year. The location</w:t>
      </w:r>
      <w:r>
        <w:rPr>
          <w:rFonts w:ascii="Times New Roman" w:hAnsi="Times New Roman"/>
        </w:rPr>
        <w:t>s</w:t>
      </w:r>
      <w:r w:rsidRPr="003A4327">
        <w:rPr>
          <w:rFonts w:ascii="Times New Roman" w:hAnsi="Times New Roman"/>
        </w:rPr>
        <w:t xml:space="preserve"> where the H-1B nonimmigrant worker will be employed </w:t>
      </w:r>
      <w:r>
        <w:rPr>
          <w:rFonts w:ascii="Times New Roman" w:hAnsi="Times New Roman"/>
        </w:rPr>
        <w:t>are</w:t>
      </w:r>
      <w:r w:rsidRPr="003A4327">
        <w:rPr>
          <w:rFonts w:ascii="Times New Roman" w:hAnsi="Times New Roman"/>
        </w:rPr>
        <w:t xml:space="preserve"> the following:</w:t>
      </w:r>
      <w:r w:rsidRPr="00B778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(a) </w:t>
      </w:r>
      <w:r w:rsidRPr="00354265">
        <w:rPr>
          <w:rFonts w:ascii="Times New Roman" w:hAnsi="Times New Roman"/>
          <w:noProof/>
        </w:rPr>
        <w:t>General Motors</w:t>
      </w:r>
      <w:r>
        <w:rPr>
          <w:rFonts w:ascii="Times New Roman" w:hAnsi="Times New Roman"/>
        </w:rPr>
        <w:t xml:space="preserve">, </w:t>
      </w:r>
      <w:r w:rsidRPr="00354265">
        <w:rPr>
          <w:rFonts w:ascii="Times New Roman" w:hAnsi="Times New Roman"/>
          <w:noProof/>
        </w:rPr>
        <w:t>3300 General Motors Rd, Milford, MI 48380</w:t>
      </w:r>
      <w:r>
        <w:rPr>
          <w:rFonts w:ascii="Times New Roman" w:hAnsi="Times New Roman"/>
        </w:rPr>
        <w:t xml:space="preserve">; and (b) </w:t>
      </w:r>
      <w:r w:rsidRPr="00354265">
        <w:rPr>
          <w:rFonts w:ascii="Times New Roman" w:hAnsi="Times New Roman"/>
          <w:noProof/>
        </w:rPr>
        <w:t>KPIT Technologies, Inc.</w:t>
      </w:r>
      <w:r>
        <w:rPr>
          <w:rFonts w:ascii="Times New Roman" w:hAnsi="Times New Roman"/>
        </w:rPr>
        <w:t xml:space="preserve">, </w:t>
      </w:r>
      <w:r w:rsidRPr="00354265">
        <w:rPr>
          <w:rFonts w:ascii="Times New Roman" w:hAnsi="Times New Roman"/>
          <w:noProof/>
        </w:rPr>
        <w:t>21333 Haggerty Rd, Ste 100, Novi, MI 48375</w:t>
      </w:r>
      <w:r>
        <w:rPr>
          <w:rFonts w:ascii="Times New Roman" w:hAnsi="Times New Roman"/>
        </w:rPr>
        <w:t xml:space="preserve">. </w:t>
      </w:r>
      <w:r w:rsidRPr="003A4327">
        <w:rPr>
          <w:rFonts w:ascii="Times New Roman" w:hAnsi="Times New Roman"/>
        </w:rPr>
        <w:t xml:space="preserve">The LCA is available for public inspection at </w:t>
      </w:r>
      <w:r w:rsidRPr="009E4CAB">
        <w:rPr>
          <w:rFonts w:ascii="Times New Roman" w:hAnsi="Times New Roman"/>
        </w:rPr>
        <w:t xml:space="preserve">KPIT </w:t>
      </w:r>
      <w:r>
        <w:rPr>
          <w:rFonts w:ascii="Times New Roman" w:hAnsi="Times New Roman"/>
        </w:rPr>
        <w:t xml:space="preserve">Technologies, Inc., </w:t>
      </w:r>
      <w:r w:rsidRPr="00732050">
        <w:rPr>
          <w:rFonts w:ascii="Times New Roman" w:hAnsi="Times New Roman"/>
        </w:rPr>
        <w:t>21333 Haggerty Road, Suite 100, Novi, MI 48375</w:t>
      </w:r>
      <w:r w:rsidRPr="003A4327">
        <w:rPr>
          <w:rFonts w:ascii="Times New Roman" w:hAnsi="Times New Roman"/>
        </w:rPr>
        <w:t>.</w:t>
      </w:r>
    </w:p>
    <w:p w14:paraId="6A8AB55E" w14:textId="77777777" w:rsidR="00315AB3" w:rsidRPr="003A4327" w:rsidRDefault="00315AB3" w:rsidP="006B56CF">
      <w:pPr>
        <w:jc w:val="both"/>
        <w:rPr>
          <w:rFonts w:ascii="Times New Roman" w:hAnsi="Times New Roman"/>
        </w:rPr>
      </w:pPr>
    </w:p>
    <w:p w14:paraId="665CC810" w14:textId="77777777" w:rsidR="00315AB3" w:rsidRPr="003A4327" w:rsidRDefault="00315AB3" w:rsidP="001B6519">
      <w:pPr>
        <w:jc w:val="both"/>
        <w:rPr>
          <w:rFonts w:ascii="Times New Roman" w:hAnsi="Times New Roman"/>
        </w:rPr>
      </w:pPr>
      <w:r w:rsidRPr="003A4327">
        <w:rPr>
          <w:rFonts w:ascii="Times New Roman" w:hAnsi="Times New Roman"/>
        </w:rPr>
        <w:t>Complaints alleging misrepresentation of material facts in the labor condition application and/or failure to comply with the terms of the labor condition application may be filed with any office of the Wage and Hour Division of the United States Department of Labor.</w:t>
      </w:r>
    </w:p>
    <w:p w14:paraId="107403C1" w14:textId="77777777" w:rsidR="00315AB3" w:rsidRPr="003A4327" w:rsidRDefault="00315AB3" w:rsidP="00632A29">
      <w:pPr>
        <w:rPr>
          <w:rFonts w:ascii="Times New Roman" w:hAnsi="Times New Roman"/>
        </w:rPr>
      </w:pPr>
    </w:p>
    <w:p w14:paraId="4DC0B2D8" w14:textId="77777777" w:rsidR="00315AB3" w:rsidRPr="00856595" w:rsidRDefault="00315AB3" w:rsidP="001B19B3">
      <w:pPr>
        <w:jc w:val="both"/>
        <w:rPr>
          <w:rFonts w:ascii="Times New Roman" w:hAnsi="Times New Roman"/>
        </w:rPr>
      </w:pPr>
      <w:r w:rsidRPr="003A4327">
        <w:rPr>
          <w:rFonts w:ascii="Times New Roman" w:hAnsi="Times New Roman"/>
        </w:rPr>
        <w:t>This notice was posted under one of the following manners permitted under Chapter 20, Section 655.734 of the Code of Federal Regulations from _______________ to _______________</w:t>
      </w:r>
      <w:r>
        <w:rPr>
          <w:rFonts w:ascii="Times New Roman" w:hAnsi="Times New Roman"/>
        </w:rPr>
        <w:t>.</w:t>
      </w:r>
    </w:p>
    <w:p w14:paraId="7499D6FE" w14:textId="77777777" w:rsidR="00315AB3" w:rsidRDefault="00315AB3" w:rsidP="00632A29">
      <w:pPr>
        <w:rPr>
          <w:rFonts w:ascii="Times New Roman" w:hAnsi="Times New Roman"/>
        </w:rPr>
      </w:pPr>
    </w:p>
    <w:p w14:paraId="4CD9B5E6" w14:textId="77777777" w:rsidR="00315AB3" w:rsidRDefault="00315AB3" w:rsidP="00632A29">
      <w:pPr>
        <w:rPr>
          <w:rFonts w:ascii="Times New Roman" w:hAnsi="Times New Roman"/>
        </w:rPr>
      </w:pPr>
    </w:p>
    <w:p w14:paraId="57241A7C" w14:textId="77777777" w:rsidR="00315AB3" w:rsidRPr="00856595" w:rsidRDefault="00315AB3" w:rsidP="00632A29">
      <w:pPr>
        <w:rPr>
          <w:rFonts w:ascii="Times New Roman" w:hAnsi="Times New Roman"/>
        </w:rPr>
      </w:pPr>
    </w:p>
    <w:p w14:paraId="1F18F066" w14:textId="77777777" w:rsidR="00315AB3" w:rsidRDefault="00315AB3" w:rsidP="00F51FBD">
      <w:pPr>
        <w:rPr>
          <w:rFonts w:ascii="Times New Roman" w:hAnsi="Times New Roman"/>
        </w:rPr>
      </w:pPr>
    </w:p>
    <w:p w14:paraId="1ACB3B5E" w14:textId="77777777" w:rsidR="00315AB3" w:rsidRDefault="00315AB3" w:rsidP="00F51FBD">
      <w:pPr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</w:p>
    <w:p w14:paraId="01B1557A" w14:textId="77777777" w:rsidR="00315AB3" w:rsidRDefault="00315AB3" w:rsidP="00050D8B">
      <w:pPr>
        <w:rPr>
          <w:rFonts w:ascii="Times New Roman" w:hAnsi="Times New Roman"/>
        </w:rPr>
        <w:sectPr w:rsidR="00315AB3" w:rsidSect="00315AB3">
          <w:pgSz w:w="12240" w:h="15840" w:code="1"/>
          <w:pgMar w:top="1440" w:right="1325" w:bottom="1440" w:left="1418" w:header="720" w:footer="720" w:gutter="0"/>
          <w:pgNumType w:start="1"/>
          <w:cols w:space="720"/>
          <w:docGrid w:linePitch="360"/>
        </w:sectPr>
      </w:pPr>
      <w:r>
        <w:rPr>
          <w:rFonts w:ascii="Times New Roman" w:hAnsi="Times New Roman"/>
        </w:rPr>
        <w:t>Title:</w:t>
      </w:r>
    </w:p>
    <w:p w14:paraId="0B28D203" w14:textId="77777777" w:rsidR="00315AB3" w:rsidRPr="00BC401C" w:rsidRDefault="00315AB3" w:rsidP="003F0827">
      <w:pPr>
        <w:rPr>
          <w:rFonts w:ascii="Times New Roman" w:hAnsi="Times New Roman"/>
        </w:rPr>
      </w:pPr>
    </w:p>
    <w:sectPr w:rsidR="00315AB3" w:rsidRPr="00BC401C" w:rsidSect="00315AB3">
      <w:type w:val="continuous"/>
      <w:pgSz w:w="12240" w:h="15840" w:code="1"/>
      <w:pgMar w:top="1440" w:right="1325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ED384" w14:textId="77777777" w:rsidR="00315AB3" w:rsidRDefault="00315AB3">
      <w:r>
        <w:separator/>
      </w:r>
    </w:p>
  </w:endnote>
  <w:endnote w:type="continuationSeparator" w:id="0">
    <w:p w14:paraId="3D844424" w14:textId="77777777" w:rsidR="00315AB3" w:rsidRDefault="0031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49B6E" w14:textId="77777777" w:rsidR="00315AB3" w:rsidRDefault="00315AB3">
      <w:r>
        <w:separator/>
      </w:r>
    </w:p>
  </w:footnote>
  <w:footnote w:type="continuationSeparator" w:id="0">
    <w:p w14:paraId="0F9E391B" w14:textId="77777777" w:rsidR="00315AB3" w:rsidRDefault="0031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3083F44"/>
    <w:multiLevelType w:val="hybridMultilevel"/>
    <w:tmpl w:val="4E0A67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1">
    <w:nsid w:val="57D4293C"/>
    <w:multiLevelType w:val="hybridMultilevel"/>
    <w:tmpl w:val="07965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CB30DD7"/>
    <w:multiLevelType w:val="hybridMultilevel"/>
    <w:tmpl w:val="4E0A67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1">
    <w:nsid w:val="6B4458B7"/>
    <w:multiLevelType w:val="hybridMultilevel"/>
    <w:tmpl w:val="9154A6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1">
    <w:nsid w:val="744D7882"/>
    <w:multiLevelType w:val="multilevel"/>
    <w:tmpl w:val="8BA6D4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1">
    <w:nsid w:val="746E7CAC"/>
    <w:multiLevelType w:val="multilevel"/>
    <w:tmpl w:val="A4C49E2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1">
    <w:nsid w:val="7BB46D5F"/>
    <w:multiLevelType w:val="hybridMultilevel"/>
    <w:tmpl w:val="49A809E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338847">
    <w:abstractNumId w:val="1"/>
  </w:num>
  <w:num w:numId="2" w16cid:durableId="1198813290">
    <w:abstractNumId w:val="6"/>
  </w:num>
  <w:num w:numId="3" w16cid:durableId="1843281054">
    <w:abstractNumId w:val="3"/>
  </w:num>
  <w:num w:numId="4" w16cid:durableId="1145272647">
    <w:abstractNumId w:val="2"/>
  </w:num>
  <w:num w:numId="5" w16cid:durableId="1993024789">
    <w:abstractNumId w:val="0"/>
  </w:num>
  <w:num w:numId="6" w16cid:durableId="10826070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316894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29"/>
    <w:rsid w:val="00000DD7"/>
    <w:rsid w:val="0000489C"/>
    <w:rsid w:val="00011CF3"/>
    <w:rsid w:val="00012197"/>
    <w:rsid w:val="00020DBB"/>
    <w:rsid w:val="00021433"/>
    <w:rsid w:val="00022182"/>
    <w:rsid w:val="00030C8B"/>
    <w:rsid w:val="0003110D"/>
    <w:rsid w:val="00032C2D"/>
    <w:rsid w:val="0003596F"/>
    <w:rsid w:val="00036A53"/>
    <w:rsid w:val="0004661C"/>
    <w:rsid w:val="00046C42"/>
    <w:rsid w:val="00050D8B"/>
    <w:rsid w:val="00055EBA"/>
    <w:rsid w:val="00071A59"/>
    <w:rsid w:val="00071D6D"/>
    <w:rsid w:val="00072191"/>
    <w:rsid w:val="00080F00"/>
    <w:rsid w:val="00084154"/>
    <w:rsid w:val="0008622A"/>
    <w:rsid w:val="00086A80"/>
    <w:rsid w:val="00087F58"/>
    <w:rsid w:val="00094172"/>
    <w:rsid w:val="000A1DEB"/>
    <w:rsid w:val="000A28F9"/>
    <w:rsid w:val="000A765C"/>
    <w:rsid w:val="000C3F0C"/>
    <w:rsid w:val="000C677E"/>
    <w:rsid w:val="000C7A94"/>
    <w:rsid w:val="000E390B"/>
    <w:rsid w:val="000F017E"/>
    <w:rsid w:val="000F2578"/>
    <w:rsid w:val="000F4729"/>
    <w:rsid w:val="000F52CC"/>
    <w:rsid w:val="0010389B"/>
    <w:rsid w:val="00105322"/>
    <w:rsid w:val="0010577E"/>
    <w:rsid w:val="00105AB7"/>
    <w:rsid w:val="00116CC3"/>
    <w:rsid w:val="001215A1"/>
    <w:rsid w:val="0012298D"/>
    <w:rsid w:val="00124E97"/>
    <w:rsid w:val="00125775"/>
    <w:rsid w:val="0013005C"/>
    <w:rsid w:val="0013097A"/>
    <w:rsid w:val="0013137B"/>
    <w:rsid w:val="0013416D"/>
    <w:rsid w:val="001349F2"/>
    <w:rsid w:val="00135218"/>
    <w:rsid w:val="0013798B"/>
    <w:rsid w:val="00154393"/>
    <w:rsid w:val="0016365A"/>
    <w:rsid w:val="001662D4"/>
    <w:rsid w:val="00167023"/>
    <w:rsid w:val="00174174"/>
    <w:rsid w:val="00176CC6"/>
    <w:rsid w:val="00176F98"/>
    <w:rsid w:val="00177A51"/>
    <w:rsid w:val="00177F31"/>
    <w:rsid w:val="001A6F4C"/>
    <w:rsid w:val="001A7028"/>
    <w:rsid w:val="001B104D"/>
    <w:rsid w:val="001B19B3"/>
    <w:rsid w:val="001B41A8"/>
    <w:rsid w:val="001B6519"/>
    <w:rsid w:val="001C02E4"/>
    <w:rsid w:val="001C30EF"/>
    <w:rsid w:val="001C45F5"/>
    <w:rsid w:val="001D4443"/>
    <w:rsid w:val="001E154B"/>
    <w:rsid w:val="001E2C9F"/>
    <w:rsid w:val="001E3661"/>
    <w:rsid w:val="001F15C1"/>
    <w:rsid w:val="001F5A1E"/>
    <w:rsid w:val="0020049A"/>
    <w:rsid w:val="002027E6"/>
    <w:rsid w:val="00206820"/>
    <w:rsid w:val="00215FCA"/>
    <w:rsid w:val="00217FDF"/>
    <w:rsid w:val="002207B6"/>
    <w:rsid w:val="00224B7F"/>
    <w:rsid w:val="002257CD"/>
    <w:rsid w:val="00226F71"/>
    <w:rsid w:val="002332F1"/>
    <w:rsid w:val="00235AA4"/>
    <w:rsid w:val="00244439"/>
    <w:rsid w:val="00252BB1"/>
    <w:rsid w:val="00257A50"/>
    <w:rsid w:val="00260673"/>
    <w:rsid w:val="00262A08"/>
    <w:rsid w:val="0026326E"/>
    <w:rsid w:val="002632F2"/>
    <w:rsid w:val="00265285"/>
    <w:rsid w:val="00275572"/>
    <w:rsid w:val="00276681"/>
    <w:rsid w:val="00280C94"/>
    <w:rsid w:val="00282668"/>
    <w:rsid w:val="0028277C"/>
    <w:rsid w:val="00282825"/>
    <w:rsid w:val="00285282"/>
    <w:rsid w:val="00286CCB"/>
    <w:rsid w:val="002870BE"/>
    <w:rsid w:val="0028759E"/>
    <w:rsid w:val="00290BC2"/>
    <w:rsid w:val="0029371C"/>
    <w:rsid w:val="00294F79"/>
    <w:rsid w:val="00295446"/>
    <w:rsid w:val="00295B9B"/>
    <w:rsid w:val="002962E0"/>
    <w:rsid w:val="002A1396"/>
    <w:rsid w:val="002A593D"/>
    <w:rsid w:val="002B1DB4"/>
    <w:rsid w:val="002B3C8F"/>
    <w:rsid w:val="002B44CB"/>
    <w:rsid w:val="002C0246"/>
    <w:rsid w:val="002D50F2"/>
    <w:rsid w:val="002D5373"/>
    <w:rsid w:val="002D6EAE"/>
    <w:rsid w:val="002E1E2E"/>
    <w:rsid w:val="002E50D6"/>
    <w:rsid w:val="002F7252"/>
    <w:rsid w:val="002F7E25"/>
    <w:rsid w:val="00300063"/>
    <w:rsid w:val="00300489"/>
    <w:rsid w:val="00305F44"/>
    <w:rsid w:val="00310A64"/>
    <w:rsid w:val="003144A3"/>
    <w:rsid w:val="00315AB3"/>
    <w:rsid w:val="00321746"/>
    <w:rsid w:val="00326C96"/>
    <w:rsid w:val="00332227"/>
    <w:rsid w:val="00332E46"/>
    <w:rsid w:val="00334AE4"/>
    <w:rsid w:val="003400C4"/>
    <w:rsid w:val="003406E7"/>
    <w:rsid w:val="00341158"/>
    <w:rsid w:val="00341F45"/>
    <w:rsid w:val="003539CB"/>
    <w:rsid w:val="00356286"/>
    <w:rsid w:val="0035692E"/>
    <w:rsid w:val="00364E2B"/>
    <w:rsid w:val="00365A17"/>
    <w:rsid w:val="00367035"/>
    <w:rsid w:val="00372740"/>
    <w:rsid w:val="0038069F"/>
    <w:rsid w:val="00380E23"/>
    <w:rsid w:val="00382A18"/>
    <w:rsid w:val="00384FE2"/>
    <w:rsid w:val="00390F5C"/>
    <w:rsid w:val="003A055C"/>
    <w:rsid w:val="003A1CD3"/>
    <w:rsid w:val="003A4327"/>
    <w:rsid w:val="003B6D24"/>
    <w:rsid w:val="003C0553"/>
    <w:rsid w:val="003C21B2"/>
    <w:rsid w:val="003C25DE"/>
    <w:rsid w:val="003C29A4"/>
    <w:rsid w:val="003D39CD"/>
    <w:rsid w:val="003D5FBA"/>
    <w:rsid w:val="003E209C"/>
    <w:rsid w:val="003E2A1B"/>
    <w:rsid w:val="003E32AC"/>
    <w:rsid w:val="003E3BE5"/>
    <w:rsid w:val="003F0827"/>
    <w:rsid w:val="003F1891"/>
    <w:rsid w:val="003F1A5F"/>
    <w:rsid w:val="00400F1B"/>
    <w:rsid w:val="00417E07"/>
    <w:rsid w:val="00422253"/>
    <w:rsid w:val="00437A8E"/>
    <w:rsid w:val="00437E41"/>
    <w:rsid w:val="00444476"/>
    <w:rsid w:val="004445D2"/>
    <w:rsid w:val="004457B8"/>
    <w:rsid w:val="00447780"/>
    <w:rsid w:val="004501A2"/>
    <w:rsid w:val="00454D49"/>
    <w:rsid w:val="00457822"/>
    <w:rsid w:val="0046002C"/>
    <w:rsid w:val="004604B8"/>
    <w:rsid w:val="00464705"/>
    <w:rsid w:val="00470C8E"/>
    <w:rsid w:val="0047418D"/>
    <w:rsid w:val="0047752C"/>
    <w:rsid w:val="00481584"/>
    <w:rsid w:val="0048193C"/>
    <w:rsid w:val="00486ACC"/>
    <w:rsid w:val="004875B6"/>
    <w:rsid w:val="0048763F"/>
    <w:rsid w:val="00487960"/>
    <w:rsid w:val="004A05D6"/>
    <w:rsid w:val="004A3639"/>
    <w:rsid w:val="004B1E38"/>
    <w:rsid w:val="004B3A9A"/>
    <w:rsid w:val="004B6C34"/>
    <w:rsid w:val="004C4BA8"/>
    <w:rsid w:val="004C53AB"/>
    <w:rsid w:val="004E17CA"/>
    <w:rsid w:val="004E46B8"/>
    <w:rsid w:val="004E5FFB"/>
    <w:rsid w:val="004F047B"/>
    <w:rsid w:val="004F529C"/>
    <w:rsid w:val="004F5ABF"/>
    <w:rsid w:val="00504812"/>
    <w:rsid w:val="00517FC4"/>
    <w:rsid w:val="00524424"/>
    <w:rsid w:val="00526F77"/>
    <w:rsid w:val="0052734A"/>
    <w:rsid w:val="0053116D"/>
    <w:rsid w:val="005324DF"/>
    <w:rsid w:val="00532543"/>
    <w:rsid w:val="00535E22"/>
    <w:rsid w:val="00540715"/>
    <w:rsid w:val="005463CB"/>
    <w:rsid w:val="00551CDE"/>
    <w:rsid w:val="00554066"/>
    <w:rsid w:val="00554471"/>
    <w:rsid w:val="0055508E"/>
    <w:rsid w:val="00564989"/>
    <w:rsid w:val="00567908"/>
    <w:rsid w:val="005706FA"/>
    <w:rsid w:val="005714AB"/>
    <w:rsid w:val="005748BF"/>
    <w:rsid w:val="00582380"/>
    <w:rsid w:val="00582FAC"/>
    <w:rsid w:val="00584928"/>
    <w:rsid w:val="005852CA"/>
    <w:rsid w:val="00586DE6"/>
    <w:rsid w:val="00592348"/>
    <w:rsid w:val="005A2725"/>
    <w:rsid w:val="005A30EF"/>
    <w:rsid w:val="005A3BE0"/>
    <w:rsid w:val="005A3DF9"/>
    <w:rsid w:val="005B5710"/>
    <w:rsid w:val="005B7AD7"/>
    <w:rsid w:val="005C0F67"/>
    <w:rsid w:val="005C54AC"/>
    <w:rsid w:val="005C6296"/>
    <w:rsid w:val="005D0202"/>
    <w:rsid w:val="005D0A13"/>
    <w:rsid w:val="005D130F"/>
    <w:rsid w:val="005D2C38"/>
    <w:rsid w:val="005D4260"/>
    <w:rsid w:val="005E03FD"/>
    <w:rsid w:val="005E040F"/>
    <w:rsid w:val="005E18C4"/>
    <w:rsid w:val="005E6377"/>
    <w:rsid w:val="005F069B"/>
    <w:rsid w:val="005F0898"/>
    <w:rsid w:val="005F288D"/>
    <w:rsid w:val="005F5038"/>
    <w:rsid w:val="005F7A32"/>
    <w:rsid w:val="00603C4C"/>
    <w:rsid w:val="00604C29"/>
    <w:rsid w:val="00606008"/>
    <w:rsid w:val="00621341"/>
    <w:rsid w:val="0062585D"/>
    <w:rsid w:val="00625C6C"/>
    <w:rsid w:val="00625CF6"/>
    <w:rsid w:val="00632A29"/>
    <w:rsid w:val="00634F9B"/>
    <w:rsid w:val="0063751C"/>
    <w:rsid w:val="006375A5"/>
    <w:rsid w:val="00644880"/>
    <w:rsid w:val="0066062C"/>
    <w:rsid w:val="00661E16"/>
    <w:rsid w:val="00664A0D"/>
    <w:rsid w:val="00671915"/>
    <w:rsid w:val="00672F1B"/>
    <w:rsid w:val="006779D0"/>
    <w:rsid w:val="00681216"/>
    <w:rsid w:val="00693D45"/>
    <w:rsid w:val="006A28C7"/>
    <w:rsid w:val="006A442E"/>
    <w:rsid w:val="006A653F"/>
    <w:rsid w:val="006B24D5"/>
    <w:rsid w:val="006B2D06"/>
    <w:rsid w:val="006B2E0A"/>
    <w:rsid w:val="006B3213"/>
    <w:rsid w:val="006B4D4A"/>
    <w:rsid w:val="006B56A2"/>
    <w:rsid w:val="006B56CF"/>
    <w:rsid w:val="006B5865"/>
    <w:rsid w:val="006C2D75"/>
    <w:rsid w:val="006C4B72"/>
    <w:rsid w:val="006C7063"/>
    <w:rsid w:val="006E2AA4"/>
    <w:rsid w:val="006E42F1"/>
    <w:rsid w:val="006E44E4"/>
    <w:rsid w:val="00710CDB"/>
    <w:rsid w:val="00711C3B"/>
    <w:rsid w:val="00712FD2"/>
    <w:rsid w:val="007154A4"/>
    <w:rsid w:val="00731A05"/>
    <w:rsid w:val="00731A53"/>
    <w:rsid w:val="00731F4F"/>
    <w:rsid w:val="00732050"/>
    <w:rsid w:val="0073237A"/>
    <w:rsid w:val="00735757"/>
    <w:rsid w:val="007376A2"/>
    <w:rsid w:val="007424FA"/>
    <w:rsid w:val="00744E54"/>
    <w:rsid w:val="00747AEF"/>
    <w:rsid w:val="0075354F"/>
    <w:rsid w:val="00754342"/>
    <w:rsid w:val="0075781C"/>
    <w:rsid w:val="0076408B"/>
    <w:rsid w:val="00764131"/>
    <w:rsid w:val="0076698E"/>
    <w:rsid w:val="00770429"/>
    <w:rsid w:val="00771B62"/>
    <w:rsid w:val="00771C5F"/>
    <w:rsid w:val="00780D48"/>
    <w:rsid w:val="00795B29"/>
    <w:rsid w:val="007A50AF"/>
    <w:rsid w:val="007B0212"/>
    <w:rsid w:val="007B15EE"/>
    <w:rsid w:val="007B26E5"/>
    <w:rsid w:val="007B3493"/>
    <w:rsid w:val="007C0BA2"/>
    <w:rsid w:val="007C2B0C"/>
    <w:rsid w:val="007C7212"/>
    <w:rsid w:val="007D2D9A"/>
    <w:rsid w:val="007E3B0A"/>
    <w:rsid w:val="007E4494"/>
    <w:rsid w:val="007E6480"/>
    <w:rsid w:val="007E6E89"/>
    <w:rsid w:val="007E77C9"/>
    <w:rsid w:val="007F3AB8"/>
    <w:rsid w:val="00800CF3"/>
    <w:rsid w:val="008110E1"/>
    <w:rsid w:val="0081589E"/>
    <w:rsid w:val="0082537D"/>
    <w:rsid w:val="0083201B"/>
    <w:rsid w:val="00833C4F"/>
    <w:rsid w:val="00840A45"/>
    <w:rsid w:val="00842051"/>
    <w:rsid w:val="0084641A"/>
    <w:rsid w:val="00850CF7"/>
    <w:rsid w:val="00851773"/>
    <w:rsid w:val="00852BDC"/>
    <w:rsid w:val="008533CB"/>
    <w:rsid w:val="00855881"/>
    <w:rsid w:val="00856595"/>
    <w:rsid w:val="0086010C"/>
    <w:rsid w:val="00875358"/>
    <w:rsid w:val="00875CF5"/>
    <w:rsid w:val="0088247E"/>
    <w:rsid w:val="00882941"/>
    <w:rsid w:val="0088382C"/>
    <w:rsid w:val="00886005"/>
    <w:rsid w:val="0089125B"/>
    <w:rsid w:val="008B2C19"/>
    <w:rsid w:val="008B58E6"/>
    <w:rsid w:val="008B647D"/>
    <w:rsid w:val="008C7DE2"/>
    <w:rsid w:val="008D0DED"/>
    <w:rsid w:val="008D6293"/>
    <w:rsid w:val="008D6695"/>
    <w:rsid w:val="008D75E4"/>
    <w:rsid w:val="008E23E2"/>
    <w:rsid w:val="008E3B76"/>
    <w:rsid w:val="008F2C0E"/>
    <w:rsid w:val="00901035"/>
    <w:rsid w:val="00903044"/>
    <w:rsid w:val="00903448"/>
    <w:rsid w:val="0090388D"/>
    <w:rsid w:val="009040FE"/>
    <w:rsid w:val="00910C88"/>
    <w:rsid w:val="0091149F"/>
    <w:rsid w:val="00911ED6"/>
    <w:rsid w:val="00914695"/>
    <w:rsid w:val="00920E11"/>
    <w:rsid w:val="009211CA"/>
    <w:rsid w:val="00922AEA"/>
    <w:rsid w:val="00926A99"/>
    <w:rsid w:val="009330D5"/>
    <w:rsid w:val="009409C8"/>
    <w:rsid w:val="00946F94"/>
    <w:rsid w:val="00955DB2"/>
    <w:rsid w:val="0096594A"/>
    <w:rsid w:val="00971080"/>
    <w:rsid w:val="00972BE4"/>
    <w:rsid w:val="009746D4"/>
    <w:rsid w:val="00975474"/>
    <w:rsid w:val="009802F6"/>
    <w:rsid w:val="00981098"/>
    <w:rsid w:val="00984A6C"/>
    <w:rsid w:val="00984DC7"/>
    <w:rsid w:val="009860EC"/>
    <w:rsid w:val="009875DB"/>
    <w:rsid w:val="00994274"/>
    <w:rsid w:val="009A19D3"/>
    <w:rsid w:val="009A5A1B"/>
    <w:rsid w:val="009B2023"/>
    <w:rsid w:val="009B296D"/>
    <w:rsid w:val="009B2AA9"/>
    <w:rsid w:val="009B411B"/>
    <w:rsid w:val="009B65CA"/>
    <w:rsid w:val="009C7FE9"/>
    <w:rsid w:val="009D584A"/>
    <w:rsid w:val="009D5F4F"/>
    <w:rsid w:val="009D6474"/>
    <w:rsid w:val="009D7AB7"/>
    <w:rsid w:val="009E2AEE"/>
    <w:rsid w:val="009E33D9"/>
    <w:rsid w:val="009E4A6A"/>
    <w:rsid w:val="009E4CAB"/>
    <w:rsid w:val="009E523C"/>
    <w:rsid w:val="009E5F51"/>
    <w:rsid w:val="009F33A4"/>
    <w:rsid w:val="009F45ED"/>
    <w:rsid w:val="009F4C2C"/>
    <w:rsid w:val="009F5404"/>
    <w:rsid w:val="009F5BFA"/>
    <w:rsid w:val="00A0033F"/>
    <w:rsid w:val="00A26C68"/>
    <w:rsid w:val="00A27D6C"/>
    <w:rsid w:val="00A32695"/>
    <w:rsid w:val="00A35127"/>
    <w:rsid w:val="00A36316"/>
    <w:rsid w:val="00A44894"/>
    <w:rsid w:val="00A4592A"/>
    <w:rsid w:val="00A45E1C"/>
    <w:rsid w:val="00A475C8"/>
    <w:rsid w:val="00A512CD"/>
    <w:rsid w:val="00A60388"/>
    <w:rsid w:val="00A62718"/>
    <w:rsid w:val="00A67746"/>
    <w:rsid w:val="00A677AA"/>
    <w:rsid w:val="00A80A68"/>
    <w:rsid w:val="00A8310E"/>
    <w:rsid w:val="00A95564"/>
    <w:rsid w:val="00AA22CA"/>
    <w:rsid w:val="00AA5C95"/>
    <w:rsid w:val="00AB278A"/>
    <w:rsid w:val="00AB6F7A"/>
    <w:rsid w:val="00AB6FB0"/>
    <w:rsid w:val="00AC0B33"/>
    <w:rsid w:val="00AC0D0E"/>
    <w:rsid w:val="00AC1DA3"/>
    <w:rsid w:val="00AC2FDA"/>
    <w:rsid w:val="00AC56F1"/>
    <w:rsid w:val="00AC71A2"/>
    <w:rsid w:val="00AE312B"/>
    <w:rsid w:val="00AE6BE6"/>
    <w:rsid w:val="00AE6C9B"/>
    <w:rsid w:val="00AF2078"/>
    <w:rsid w:val="00B00D4B"/>
    <w:rsid w:val="00B05174"/>
    <w:rsid w:val="00B14348"/>
    <w:rsid w:val="00B1503C"/>
    <w:rsid w:val="00B153DF"/>
    <w:rsid w:val="00B16162"/>
    <w:rsid w:val="00B21889"/>
    <w:rsid w:val="00B2291B"/>
    <w:rsid w:val="00B23DC5"/>
    <w:rsid w:val="00B259A6"/>
    <w:rsid w:val="00B312A5"/>
    <w:rsid w:val="00B40A68"/>
    <w:rsid w:val="00B47C14"/>
    <w:rsid w:val="00B515A9"/>
    <w:rsid w:val="00B5166E"/>
    <w:rsid w:val="00B51C2A"/>
    <w:rsid w:val="00B52A29"/>
    <w:rsid w:val="00B55404"/>
    <w:rsid w:val="00B55954"/>
    <w:rsid w:val="00B57608"/>
    <w:rsid w:val="00B60241"/>
    <w:rsid w:val="00B61393"/>
    <w:rsid w:val="00B63744"/>
    <w:rsid w:val="00B778C9"/>
    <w:rsid w:val="00B8285F"/>
    <w:rsid w:val="00B84E38"/>
    <w:rsid w:val="00B87DD6"/>
    <w:rsid w:val="00B93E37"/>
    <w:rsid w:val="00B96F0D"/>
    <w:rsid w:val="00B97920"/>
    <w:rsid w:val="00BA2D66"/>
    <w:rsid w:val="00BA3881"/>
    <w:rsid w:val="00BB447C"/>
    <w:rsid w:val="00BB57F3"/>
    <w:rsid w:val="00BB643E"/>
    <w:rsid w:val="00BB6F47"/>
    <w:rsid w:val="00BC0A3D"/>
    <w:rsid w:val="00BC401C"/>
    <w:rsid w:val="00BD145B"/>
    <w:rsid w:val="00BD439E"/>
    <w:rsid w:val="00BE0EC0"/>
    <w:rsid w:val="00BE3621"/>
    <w:rsid w:val="00BE61A2"/>
    <w:rsid w:val="00BE61E2"/>
    <w:rsid w:val="00BF6405"/>
    <w:rsid w:val="00BF7BB9"/>
    <w:rsid w:val="00C01A3C"/>
    <w:rsid w:val="00C0410B"/>
    <w:rsid w:val="00C07CD3"/>
    <w:rsid w:val="00C12F67"/>
    <w:rsid w:val="00C12FB9"/>
    <w:rsid w:val="00C130B4"/>
    <w:rsid w:val="00C13A6D"/>
    <w:rsid w:val="00C158E9"/>
    <w:rsid w:val="00C22015"/>
    <w:rsid w:val="00C23631"/>
    <w:rsid w:val="00C24592"/>
    <w:rsid w:val="00C254B3"/>
    <w:rsid w:val="00C2559A"/>
    <w:rsid w:val="00C334E5"/>
    <w:rsid w:val="00C35C15"/>
    <w:rsid w:val="00C3798F"/>
    <w:rsid w:val="00C42455"/>
    <w:rsid w:val="00C45D7C"/>
    <w:rsid w:val="00C50218"/>
    <w:rsid w:val="00C528D3"/>
    <w:rsid w:val="00C532EF"/>
    <w:rsid w:val="00C5330B"/>
    <w:rsid w:val="00C54E41"/>
    <w:rsid w:val="00C5503D"/>
    <w:rsid w:val="00C61E91"/>
    <w:rsid w:val="00C63C76"/>
    <w:rsid w:val="00C676D5"/>
    <w:rsid w:val="00C7328B"/>
    <w:rsid w:val="00C74CC3"/>
    <w:rsid w:val="00C7519A"/>
    <w:rsid w:val="00C80B34"/>
    <w:rsid w:val="00C819E5"/>
    <w:rsid w:val="00C856A4"/>
    <w:rsid w:val="00C86B30"/>
    <w:rsid w:val="00CA295F"/>
    <w:rsid w:val="00CA5C2F"/>
    <w:rsid w:val="00CA6166"/>
    <w:rsid w:val="00CA6938"/>
    <w:rsid w:val="00CA6CA4"/>
    <w:rsid w:val="00CA6EDC"/>
    <w:rsid w:val="00CA7DDD"/>
    <w:rsid w:val="00CC110C"/>
    <w:rsid w:val="00CC2079"/>
    <w:rsid w:val="00CC7F5D"/>
    <w:rsid w:val="00CD76EF"/>
    <w:rsid w:val="00CD78C3"/>
    <w:rsid w:val="00CD7E90"/>
    <w:rsid w:val="00CE40DC"/>
    <w:rsid w:val="00CF12C2"/>
    <w:rsid w:val="00CF2AAF"/>
    <w:rsid w:val="00CF7E12"/>
    <w:rsid w:val="00D01E25"/>
    <w:rsid w:val="00D03865"/>
    <w:rsid w:val="00D0445F"/>
    <w:rsid w:val="00D05C7A"/>
    <w:rsid w:val="00D065E8"/>
    <w:rsid w:val="00D1019F"/>
    <w:rsid w:val="00D1166E"/>
    <w:rsid w:val="00D14C28"/>
    <w:rsid w:val="00D15C41"/>
    <w:rsid w:val="00D210D3"/>
    <w:rsid w:val="00D31A44"/>
    <w:rsid w:val="00D345E9"/>
    <w:rsid w:val="00D51DAF"/>
    <w:rsid w:val="00D52490"/>
    <w:rsid w:val="00D63E99"/>
    <w:rsid w:val="00D723E9"/>
    <w:rsid w:val="00D734D6"/>
    <w:rsid w:val="00D73EDF"/>
    <w:rsid w:val="00D756C1"/>
    <w:rsid w:val="00D77846"/>
    <w:rsid w:val="00D851DF"/>
    <w:rsid w:val="00D85332"/>
    <w:rsid w:val="00D85391"/>
    <w:rsid w:val="00D93248"/>
    <w:rsid w:val="00D935CD"/>
    <w:rsid w:val="00D94B05"/>
    <w:rsid w:val="00D97ACC"/>
    <w:rsid w:val="00DA4609"/>
    <w:rsid w:val="00DA6ABA"/>
    <w:rsid w:val="00DA7735"/>
    <w:rsid w:val="00DA77BB"/>
    <w:rsid w:val="00DB0C18"/>
    <w:rsid w:val="00DB196C"/>
    <w:rsid w:val="00DB3C99"/>
    <w:rsid w:val="00DC016B"/>
    <w:rsid w:val="00DC4C51"/>
    <w:rsid w:val="00DC526F"/>
    <w:rsid w:val="00DE2E6F"/>
    <w:rsid w:val="00DE7351"/>
    <w:rsid w:val="00DF342F"/>
    <w:rsid w:val="00DF5DD8"/>
    <w:rsid w:val="00E01547"/>
    <w:rsid w:val="00E02881"/>
    <w:rsid w:val="00E02C79"/>
    <w:rsid w:val="00E0359C"/>
    <w:rsid w:val="00E04551"/>
    <w:rsid w:val="00E062F6"/>
    <w:rsid w:val="00E06577"/>
    <w:rsid w:val="00E16CA1"/>
    <w:rsid w:val="00E23F6A"/>
    <w:rsid w:val="00E259E9"/>
    <w:rsid w:val="00E36B6D"/>
    <w:rsid w:val="00E43E67"/>
    <w:rsid w:val="00E44487"/>
    <w:rsid w:val="00E45D73"/>
    <w:rsid w:val="00E45ECB"/>
    <w:rsid w:val="00E52A18"/>
    <w:rsid w:val="00E52F2F"/>
    <w:rsid w:val="00E54331"/>
    <w:rsid w:val="00E559C5"/>
    <w:rsid w:val="00E603E9"/>
    <w:rsid w:val="00E7366A"/>
    <w:rsid w:val="00E74C32"/>
    <w:rsid w:val="00E801E2"/>
    <w:rsid w:val="00E84E1A"/>
    <w:rsid w:val="00E85747"/>
    <w:rsid w:val="00E9045D"/>
    <w:rsid w:val="00E908F5"/>
    <w:rsid w:val="00E90D44"/>
    <w:rsid w:val="00E91359"/>
    <w:rsid w:val="00E93571"/>
    <w:rsid w:val="00EA0A5D"/>
    <w:rsid w:val="00EA10A5"/>
    <w:rsid w:val="00EA27CE"/>
    <w:rsid w:val="00EA632D"/>
    <w:rsid w:val="00EB0CBB"/>
    <w:rsid w:val="00EB3AAD"/>
    <w:rsid w:val="00EC33C8"/>
    <w:rsid w:val="00ED34B3"/>
    <w:rsid w:val="00ED37CD"/>
    <w:rsid w:val="00EE56EB"/>
    <w:rsid w:val="00EF1C43"/>
    <w:rsid w:val="00EF3240"/>
    <w:rsid w:val="00EF7663"/>
    <w:rsid w:val="00F0188D"/>
    <w:rsid w:val="00F0239C"/>
    <w:rsid w:val="00F02DE3"/>
    <w:rsid w:val="00F032D5"/>
    <w:rsid w:val="00F04903"/>
    <w:rsid w:val="00F05CA4"/>
    <w:rsid w:val="00F0677E"/>
    <w:rsid w:val="00F0765F"/>
    <w:rsid w:val="00F1358D"/>
    <w:rsid w:val="00F147F3"/>
    <w:rsid w:val="00F16BE7"/>
    <w:rsid w:val="00F2239F"/>
    <w:rsid w:val="00F349AD"/>
    <w:rsid w:val="00F34CC3"/>
    <w:rsid w:val="00F35366"/>
    <w:rsid w:val="00F35C72"/>
    <w:rsid w:val="00F41FF7"/>
    <w:rsid w:val="00F4459A"/>
    <w:rsid w:val="00F44FB1"/>
    <w:rsid w:val="00F46C28"/>
    <w:rsid w:val="00F5195E"/>
    <w:rsid w:val="00F51FBD"/>
    <w:rsid w:val="00F578F1"/>
    <w:rsid w:val="00F6158A"/>
    <w:rsid w:val="00F67C61"/>
    <w:rsid w:val="00F74D47"/>
    <w:rsid w:val="00F77B14"/>
    <w:rsid w:val="00F82C83"/>
    <w:rsid w:val="00F83E8B"/>
    <w:rsid w:val="00F86EDE"/>
    <w:rsid w:val="00F870A3"/>
    <w:rsid w:val="00F96467"/>
    <w:rsid w:val="00F97567"/>
    <w:rsid w:val="00FA3C90"/>
    <w:rsid w:val="00FA662F"/>
    <w:rsid w:val="00FC537B"/>
    <w:rsid w:val="00FD2326"/>
    <w:rsid w:val="00FE0D23"/>
    <w:rsid w:val="00FE3161"/>
    <w:rsid w:val="00FF17F2"/>
    <w:rsid w:val="00FF2188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22AB52"/>
  <w15:chartTrackingRefBased/>
  <w15:docId w15:val="{D45BC4B7-7B81-401F-943C-7AA457B1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2A29"/>
    <w:pPr>
      <w:tabs>
        <w:tab w:val="left" w:pos="1440"/>
      </w:tabs>
    </w:pPr>
    <w:rPr>
      <w:rFonts w:ascii="Century Schoolbook" w:eastAsia="SimSun" w:hAnsi="Century Schoolbook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7567"/>
    <w:pPr>
      <w:tabs>
        <w:tab w:val="clear" w:pos="1440"/>
        <w:tab w:val="center" w:pos="4320"/>
        <w:tab w:val="right" w:pos="8640"/>
      </w:tabs>
    </w:pPr>
  </w:style>
  <w:style w:type="paragraph" w:styleId="Footer">
    <w:name w:val="footer"/>
    <w:basedOn w:val="Normal"/>
    <w:rsid w:val="00F97567"/>
    <w:pPr>
      <w:tabs>
        <w:tab w:val="clear" w:pos="1440"/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778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778C9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050D8B"/>
    <w:pPr>
      <w:tabs>
        <w:tab w:val="clear" w:pos="1440"/>
      </w:tabs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037">
              <w:marLeft w:val="0"/>
              <w:marRight w:val="192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53436">
                  <w:marLeft w:val="144"/>
                  <w:marRight w:val="144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4</DocSecurity>
  <PresentationFormat>11|.DOC</PresentationFormat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Mail Merge  - Notice of LCA - KPIT.doc</vt:lpstr>
    </vt:vector>
  </TitlesOfParts>
  <Company>Fakhoury Law Group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Mail Merge  - Notice of LCA - KPIT.doc</dc:title>
  <dc:subject/>
  <dc:creator>Matt</dc:creator>
  <cp:keywords/>
  <cp:lastModifiedBy>Pooja Sadlapur</cp:lastModifiedBy>
  <cp:revision>2</cp:revision>
  <cp:lastPrinted>2020-08-13T11:23:00Z</cp:lastPrinted>
  <dcterms:created xsi:type="dcterms:W3CDTF">2024-05-02T06:21:00Z</dcterms:created>
  <dcterms:modified xsi:type="dcterms:W3CDTF">2024-05-02T06:21:00Z</dcterms:modified>
</cp:coreProperties>
</file>